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87DB" w14:textId="07EC000C" w:rsidR="00C35036" w:rsidRPr="00FB474E" w:rsidRDefault="00C35036" w:rsidP="00FB474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474E">
        <w:rPr>
          <w:rFonts w:ascii="Arial" w:hAnsi="Arial" w:cs="Arial"/>
          <w:b/>
          <w:sz w:val="24"/>
          <w:szCs w:val="24"/>
        </w:rPr>
        <w:t xml:space="preserve">Zgłoszenie </w:t>
      </w:r>
      <w:r w:rsidR="00FB474E" w:rsidRPr="00FB474E">
        <w:rPr>
          <w:rFonts w:ascii="Arial" w:hAnsi="Arial" w:cs="Arial"/>
          <w:b/>
          <w:sz w:val="24"/>
          <w:szCs w:val="24"/>
        </w:rPr>
        <w:t>kandydata na członka ciała wskazującego kandydata na dziekana oraz prodziekana</w:t>
      </w:r>
    </w:p>
    <w:p w14:paraId="6C8DCEF9" w14:textId="77777777" w:rsidR="00C35036" w:rsidRPr="00FB474E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4A0E63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0F169D0C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719387DC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kandydata: …………………………………………………………………</w:t>
      </w:r>
    </w:p>
    <w:p w14:paraId="43CFED18" w14:textId="4A2BBFDA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</w:t>
      </w:r>
      <w:r w:rsidR="000B1740">
        <w:rPr>
          <w:rFonts w:ascii="Arial" w:hAnsi="Arial" w:cs="Arial"/>
          <w:sz w:val="24"/>
        </w:rPr>
        <w:t>/status</w:t>
      </w:r>
      <w:r>
        <w:rPr>
          <w:rFonts w:ascii="Arial" w:hAnsi="Arial" w:cs="Arial"/>
          <w:sz w:val="24"/>
        </w:rPr>
        <w:t xml:space="preserve"> kandydata: ……………………………………………………</w:t>
      </w:r>
      <w:r w:rsidR="000B1740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</w:t>
      </w:r>
    </w:p>
    <w:p w14:paraId="767AE503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63B09980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08FDB59F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zgłaszającego: ……....………………………………………………………</w:t>
      </w:r>
    </w:p>
    <w:p w14:paraId="082D3A61" w14:textId="65DA366D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</w:t>
      </w:r>
      <w:r w:rsidR="000B1740">
        <w:rPr>
          <w:rFonts w:ascii="Arial" w:hAnsi="Arial" w:cs="Arial"/>
          <w:sz w:val="24"/>
        </w:rPr>
        <w:t>/status</w:t>
      </w:r>
      <w:r>
        <w:rPr>
          <w:rFonts w:ascii="Arial" w:hAnsi="Arial" w:cs="Arial"/>
          <w:sz w:val="24"/>
        </w:rPr>
        <w:t xml:space="preserve"> zgłaszającego: ………..………………………………………………</w:t>
      </w:r>
      <w:r w:rsidR="000B1740">
        <w:rPr>
          <w:rFonts w:ascii="Arial" w:hAnsi="Arial" w:cs="Arial"/>
          <w:sz w:val="24"/>
        </w:rPr>
        <w:t>…</w:t>
      </w:r>
    </w:p>
    <w:p w14:paraId="1557C800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63A05747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1941303D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74E447C8" w14:textId="77777777" w:rsidR="00C35036" w:rsidRDefault="00C35036" w:rsidP="00C35036">
      <w:pPr>
        <w:spacing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</w:t>
      </w:r>
    </w:p>
    <w:p w14:paraId="74A2C9A0" w14:textId="77777777" w:rsidR="00C35036" w:rsidRPr="00C35036" w:rsidRDefault="00C35036" w:rsidP="00C35036">
      <w:pPr>
        <w:spacing w:after="120" w:line="240" w:lineRule="auto"/>
        <w:ind w:left="4248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Podpis zgłaszającego</w:t>
      </w:r>
    </w:p>
    <w:sectPr w:rsidR="00C35036" w:rsidRPr="00C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6"/>
    <w:rsid w:val="000B1740"/>
    <w:rsid w:val="00177236"/>
    <w:rsid w:val="001D2510"/>
    <w:rsid w:val="00250CBF"/>
    <w:rsid w:val="0063090B"/>
    <w:rsid w:val="007E3B30"/>
    <w:rsid w:val="00990CD8"/>
    <w:rsid w:val="00C35036"/>
    <w:rsid w:val="00CB05DA"/>
    <w:rsid w:val="00EC6F1E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A44"/>
  <w15:chartTrackingRefBased/>
  <w15:docId w15:val="{C1C5EB69-1152-44B3-AE7D-32B035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Iwona Dębska</cp:lastModifiedBy>
  <cp:revision>3</cp:revision>
  <cp:lastPrinted>2020-02-27T12:52:00Z</cp:lastPrinted>
  <dcterms:created xsi:type="dcterms:W3CDTF">2024-05-29T11:13:00Z</dcterms:created>
  <dcterms:modified xsi:type="dcterms:W3CDTF">2024-05-29T11:32:00Z</dcterms:modified>
</cp:coreProperties>
</file>